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</w:p>
    <w:p w14:paraId="0C4301B4" w14:textId="4F824CEC" w:rsidR="0082423E" w:rsidRDefault="00C94AFD" w:rsidP="0082423E">
      <w:pPr>
        <w:pStyle w:val="Ahead"/>
      </w:pPr>
      <w:r>
        <w:t xml:space="preserve">Section </w:t>
      </w:r>
      <w:r w:rsidR="00EE223F">
        <w:t>5</w:t>
      </w:r>
      <w:r>
        <w:t>.6</w:t>
      </w:r>
    </w:p>
    <w:p w14:paraId="533AC678" w14:textId="54CDE27C" w:rsidR="00EE223F" w:rsidRPr="0030420B" w:rsidRDefault="00EE223F" w:rsidP="00EE223F">
      <w:pPr>
        <w:pStyle w:val="Bhead"/>
      </w:pPr>
      <w:r>
        <w:t xml:space="preserve">Activity </w:t>
      </w:r>
      <w:r w:rsidRPr="0030420B">
        <w:t>5.6.1</w:t>
      </w:r>
    </w:p>
    <w:p w14:paraId="10DCCB87" w14:textId="7BA57D84" w:rsidR="00EE223F" w:rsidRDefault="00F51418" w:rsidP="00EE223F">
      <w:pPr>
        <w:pStyle w:val="NumberedList"/>
      </w:pPr>
      <w:r>
        <w:t>‘</w:t>
      </w:r>
      <w:r w:rsidR="00EE223F">
        <w:t>Research and development</w:t>
      </w:r>
      <w:r>
        <w:t>’</w:t>
      </w:r>
      <w:r w:rsidR="00EE223F">
        <w:t xml:space="preserve"> (R&amp;D) is the scientiﬁc research and technical development of new products and processes.</w:t>
      </w:r>
    </w:p>
    <w:p w14:paraId="530C8288" w14:textId="77777777" w:rsidR="00EE223F" w:rsidRDefault="00EE223F" w:rsidP="00EE223F">
      <w:pPr>
        <w:pStyle w:val="NumberedList"/>
        <w:numPr>
          <w:ilvl w:val="0"/>
          <w:numId w:val="0"/>
        </w:numPr>
        <w:ind w:left="360"/>
      </w:pPr>
    </w:p>
    <w:p w14:paraId="0178BD08" w14:textId="39527DB8" w:rsidR="00EE223F" w:rsidRDefault="00EE223F" w:rsidP="00EE223F">
      <w:pPr>
        <w:pStyle w:val="NumberedList"/>
      </w:pPr>
      <w:r>
        <w:t>a. Total revenue in 2013 for Toyota = $265B.</w:t>
      </w:r>
    </w:p>
    <w:p w14:paraId="0FF89E39" w14:textId="271F761F" w:rsidR="00EE223F" w:rsidRDefault="00EE223F" w:rsidP="00EE223F">
      <w:pPr>
        <w:pStyle w:val="NumberedList"/>
        <w:numPr>
          <w:ilvl w:val="0"/>
          <w:numId w:val="0"/>
        </w:numPr>
        <w:ind w:left="360"/>
      </w:pPr>
      <w:r>
        <w:t xml:space="preserve">b. </w:t>
      </w:r>
      <w:r w:rsidR="00F51418">
        <w:t xml:space="preserve">Total revenue </w:t>
      </w:r>
      <w:r>
        <w:t>in 2013 for Volkswagen = $237B.</w:t>
      </w:r>
    </w:p>
    <w:p w14:paraId="57659923" w14:textId="77777777" w:rsidR="00EE223F" w:rsidRDefault="00EE223F" w:rsidP="00EE223F">
      <w:pPr>
        <w:pStyle w:val="NumberedList"/>
        <w:numPr>
          <w:ilvl w:val="0"/>
          <w:numId w:val="0"/>
        </w:numPr>
        <w:ind w:left="360"/>
      </w:pPr>
    </w:p>
    <w:p w14:paraId="4FDA9AAB" w14:textId="0476875D" w:rsidR="00EE223F" w:rsidRDefault="00F51418" w:rsidP="00EE223F">
      <w:pPr>
        <w:pStyle w:val="NumberedList"/>
      </w:pPr>
      <w:r>
        <w:t>R</w:t>
      </w:r>
      <w:r w:rsidR="00EE223F">
        <w:t>easons why different industries might spend such large sums on research and development</w:t>
      </w:r>
      <w:r>
        <w:t xml:space="preserve"> include</w:t>
      </w:r>
      <w:r w:rsidR="00EE223F">
        <w:t>:</w:t>
      </w:r>
    </w:p>
    <w:p w14:paraId="106C6CAD" w14:textId="5233AE8F" w:rsidR="00EE223F" w:rsidRDefault="00F51418" w:rsidP="00EE223F">
      <w:pPr>
        <w:pStyle w:val="BulletList"/>
      </w:pPr>
      <w:r>
        <w:t>To d</w:t>
      </w:r>
      <w:r w:rsidR="00EE223F">
        <w:t>evelop new products to be competitive</w:t>
      </w:r>
    </w:p>
    <w:p w14:paraId="2A91DCD9" w14:textId="23BC917F" w:rsidR="00EE223F" w:rsidRDefault="00F51418" w:rsidP="00EE223F">
      <w:pPr>
        <w:pStyle w:val="BulletList"/>
      </w:pPr>
      <w:r>
        <w:t>To d</w:t>
      </w:r>
      <w:r w:rsidR="00EE223F">
        <w:t>evelop new products to attract consumers</w:t>
      </w:r>
    </w:p>
    <w:p w14:paraId="38D24CEB" w14:textId="14267E0C" w:rsidR="00EE223F" w:rsidRDefault="00F51418" w:rsidP="00EE223F">
      <w:pPr>
        <w:pStyle w:val="BulletList"/>
      </w:pPr>
      <w:r>
        <w:t>To d</w:t>
      </w:r>
      <w:r w:rsidR="00EE223F">
        <w:t>evelop new systems to reduce unit costs</w:t>
      </w:r>
      <w:r>
        <w:t>.</w:t>
      </w:r>
    </w:p>
    <w:p w14:paraId="76DDB646" w14:textId="77777777" w:rsidR="00EE223F" w:rsidRDefault="00EE223F" w:rsidP="00EE223F"/>
    <w:p w14:paraId="32A692A4" w14:textId="205C40B5" w:rsidR="00EE223F" w:rsidRPr="0030420B" w:rsidRDefault="00EE223F" w:rsidP="00EE223F">
      <w:pPr>
        <w:tabs>
          <w:tab w:val="left" w:pos="10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Pr="0030420B">
        <w:rPr>
          <w:b/>
          <w:sz w:val="28"/>
          <w:szCs w:val="28"/>
        </w:rPr>
        <w:t>5.6.2</w:t>
      </w:r>
      <w:r w:rsidRPr="0030420B">
        <w:rPr>
          <w:b/>
          <w:sz w:val="28"/>
          <w:szCs w:val="28"/>
        </w:rPr>
        <w:tab/>
      </w:r>
    </w:p>
    <w:p w14:paraId="3B54771E" w14:textId="4718C769" w:rsidR="00EE223F" w:rsidRDefault="00EE223F" w:rsidP="00EE223F">
      <w:pPr>
        <w:pStyle w:val="NumberedList"/>
        <w:numPr>
          <w:ilvl w:val="0"/>
          <w:numId w:val="27"/>
        </w:numPr>
      </w:pPr>
      <w:r>
        <w:t>A process change innovation for Aviva might be developing an app for consumers.</w:t>
      </w:r>
    </w:p>
    <w:p w14:paraId="1CA6E8EE" w14:textId="77777777" w:rsidR="00EE223F" w:rsidRDefault="00EE223F" w:rsidP="00EE223F">
      <w:pPr>
        <w:pStyle w:val="NumberedList"/>
        <w:numPr>
          <w:ilvl w:val="0"/>
          <w:numId w:val="0"/>
        </w:numPr>
        <w:ind w:left="360"/>
      </w:pPr>
    </w:p>
    <w:p w14:paraId="326A9610" w14:textId="4A42A783" w:rsidR="00EE223F" w:rsidRDefault="00EE223F" w:rsidP="00EE223F">
      <w:pPr>
        <w:pStyle w:val="NumberedList"/>
        <w:numPr>
          <w:ilvl w:val="0"/>
          <w:numId w:val="27"/>
        </w:numPr>
      </w:pPr>
      <w:r>
        <w:t>A product change innovation for Aviva might be cycling insurance as the market for cycling grows.</w:t>
      </w:r>
    </w:p>
    <w:p w14:paraId="7A211724" w14:textId="77777777" w:rsidR="00EE223F" w:rsidRDefault="00EE223F" w:rsidP="00EE223F">
      <w:pPr>
        <w:pStyle w:val="NumberedList"/>
        <w:numPr>
          <w:ilvl w:val="0"/>
          <w:numId w:val="0"/>
        </w:numPr>
      </w:pPr>
    </w:p>
    <w:p w14:paraId="3E0BA753" w14:textId="6E08495A" w:rsidR="00EE223F" w:rsidRDefault="00EE223F" w:rsidP="00EE223F">
      <w:pPr>
        <w:pStyle w:val="NumberedList"/>
        <w:numPr>
          <w:ilvl w:val="0"/>
          <w:numId w:val="27"/>
        </w:numPr>
      </w:pPr>
      <w:r>
        <w:t xml:space="preserve">A positioning change innovation for Aviva might be into insurance for </w:t>
      </w:r>
      <w:r w:rsidR="00F51418">
        <w:t xml:space="preserve">a </w:t>
      </w:r>
      <w:r>
        <w:t xml:space="preserve">new technology product like mobile phones. </w:t>
      </w:r>
    </w:p>
    <w:p w14:paraId="52B8C220" w14:textId="77777777" w:rsidR="00EE223F" w:rsidRDefault="00EE223F" w:rsidP="00EE223F">
      <w:pPr>
        <w:pStyle w:val="NumberedList"/>
        <w:numPr>
          <w:ilvl w:val="0"/>
          <w:numId w:val="0"/>
        </w:numPr>
      </w:pPr>
    </w:p>
    <w:p w14:paraId="601EE7E1" w14:textId="2824A055" w:rsidR="00EE223F" w:rsidRDefault="00EE223F" w:rsidP="00EE223F">
      <w:pPr>
        <w:pStyle w:val="NumberedList"/>
        <w:numPr>
          <w:ilvl w:val="0"/>
          <w:numId w:val="27"/>
        </w:numPr>
      </w:pPr>
      <w:r>
        <w:t xml:space="preserve">A paradigm change innovation for Aviva might be providing financial education for university students. </w:t>
      </w:r>
    </w:p>
    <w:p w14:paraId="1CB27C94" w14:textId="77777777" w:rsidR="00EE223F" w:rsidRDefault="00EE223F" w:rsidP="00EE223F"/>
    <w:p w14:paraId="06620B71" w14:textId="2027B838" w:rsidR="00EE223F" w:rsidRPr="0030420B" w:rsidRDefault="00EE223F" w:rsidP="00EE22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Pr="0030420B">
        <w:rPr>
          <w:b/>
          <w:sz w:val="28"/>
          <w:szCs w:val="28"/>
        </w:rPr>
        <w:t>5.6.3</w:t>
      </w:r>
    </w:p>
    <w:p w14:paraId="7A5DA113" w14:textId="178A90E7" w:rsidR="00EE223F" w:rsidRDefault="00EE223F" w:rsidP="00EE223F">
      <w:pPr>
        <w:pStyle w:val="NumberedList"/>
        <w:numPr>
          <w:ilvl w:val="0"/>
          <w:numId w:val="28"/>
        </w:numPr>
      </w:pPr>
      <w:r>
        <w:t xml:space="preserve">One adaptive creative product that might not be innovatively creative is the Airbus 380 because it is just the adaptation of an airplane that already exists. </w:t>
      </w:r>
    </w:p>
    <w:p w14:paraId="39E5B819" w14:textId="77777777" w:rsidR="00EE223F" w:rsidRDefault="00EE223F" w:rsidP="00EE223F">
      <w:pPr>
        <w:pStyle w:val="NumberedList"/>
        <w:numPr>
          <w:ilvl w:val="0"/>
          <w:numId w:val="0"/>
        </w:numPr>
        <w:ind w:left="360"/>
      </w:pPr>
    </w:p>
    <w:p w14:paraId="74F94A7D" w14:textId="5405E5DF" w:rsidR="00EE223F" w:rsidRDefault="00EE223F" w:rsidP="00EE223F">
      <w:pPr>
        <w:pStyle w:val="NumberedList"/>
        <w:numPr>
          <w:ilvl w:val="0"/>
          <w:numId w:val="28"/>
        </w:numPr>
      </w:pPr>
      <w:r>
        <w:t>I</w:t>
      </w:r>
      <w:r w:rsidR="00F51418">
        <w:t>T</w:t>
      </w:r>
      <w:r>
        <w:t xml:space="preserve">unes is innovatively creative because it is a completely new way of accessing music. </w:t>
      </w:r>
    </w:p>
    <w:p w14:paraId="3BFA2B0C" w14:textId="77777777" w:rsidR="00EE223F" w:rsidRDefault="00EE223F" w:rsidP="00EE223F">
      <w:pPr>
        <w:pStyle w:val="NumberedList"/>
        <w:numPr>
          <w:ilvl w:val="0"/>
          <w:numId w:val="0"/>
        </w:numPr>
      </w:pPr>
    </w:p>
    <w:p w14:paraId="1AAB8F87" w14:textId="4F528741" w:rsidR="00EE223F" w:rsidRDefault="00F51418" w:rsidP="00EE223F">
      <w:pPr>
        <w:pStyle w:val="NumberedList"/>
        <w:numPr>
          <w:ilvl w:val="0"/>
          <w:numId w:val="28"/>
        </w:numPr>
      </w:pPr>
      <w:r>
        <w:t>One further adaptive creativity example could be o</w:t>
      </w:r>
      <w:r w:rsidR="00EE223F">
        <w:t>n</w:t>
      </w:r>
      <w:r>
        <w:t>-</w:t>
      </w:r>
      <w:r w:rsidR="00EE223F">
        <w:t>demand TV</w:t>
      </w:r>
      <w:r>
        <w:t>,</w:t>
      </w:r>
      <w:r w:rsidR="00EE223F">
        <w:t xml:space="preserve"> where users can access </w:t>
      </w:r>
      <w:proofErr w:type="spellStart"/>
      <w:r w:rsidR="00EE223F">
        <w:t>programmes</w:t>
      </w:r>
      <w:proofErr w:type="spellEnd"/>
      <w:r w:rsidR="00EE223F">
        <w:t xml:space="preserve"> that have already been shown. This is an important selling point for the Sky TV television platform. </w:t>
      </w:r>
    </w:p>
    <w:p w14:paraId="42ADFA18" w14:textId="77777777" w:rsidR="00EE223F" w:rsidRDefault="00EE223F" w:rsidP="00EE223F"/>
    <w:p w14:paraId="477D79AE" w14:textId="77777777" w:rsidR="00F51418" w:rsidRDefault="00F51418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3B1EF3D" w14:textId="77777777" w:rsidR="00F51418" w:rsidRDefault="00F51418" w:rsidP="00EE223F">
      <w:pPr>
        <w:rPr>
          <w:b/>
          <w:sz w:val="28"/>
          <w:szCs w:val="28"/>
        </w:rPr>
      </w:pPr>
    </w:p>
    <w:p w14:paraId="27605292" w14:textId="7543DCE0" w:rsidR="00EE223F" w:rsidRPr="0030420B" w:rsidRDefault="00EE223F" w:rsidP="00EE22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Pr="0030420B">
        <w:rPr>
          <w:b/>
          <w:sz w:val="28"/>
          <w:szCs w:val="28"/>
        </w:rPr>
        <w:t>5.6.4</w:t>
      </w:r>
    </w:p>
    <w:p w14:paraId="354C7B70" w14:textId="59B3A7E6" w:rsidR="00EE223F" w:rsidRDefault="00EE223F" w:rsidP="00EE223F">
      <w:pPr>
        <w:pStyle w:val="NumberedList"/>
        <w:numPr>
          <w:ilvl w:val="0"/>
          <w:numId w:val="29"/>
        </w:numPr>
      </w:pPr>
      <w:r>
        <w:t xml:space="preserve">A </w:t>
      </w:r>
      <w:r w:rsidR="006E7534">
        <w:t>‘</w:t>
      </w:r>
      <w:r>
        <w:t>trademark</w:t>
      </w:r>
      <w:r w:rsidR="006E7534">
        <w:t>’</w:t>
      </w:r>
      <w:r>
        <w:t xml:space="preserve"> </w:t>
      </w:r>
      <w:r w:rsidRPr="006338E4">
        <w:t>is a</w:t>
      </w:r>
      <w:r>
        <w:t xml:space="preserve"> symbol, mark or logo that clearly identifies the product</w:t>
      </w:r>
      <w:r w:rsidRPr="006338E4">
        <w:t xml:space="preserve"> </w:t>
      </w:r>
      <w:r>
        <w:t>in the market.</w:t>
      </w:r>
    </w:p>
    <w:p w14:paraId="19CC7C6F" w14:textId="77777777" w:rsidR="00EE223F" w:rsidRDefault="00EE223F" w:rsidP="00EE223F">
      <w:pPr>
        <w:pStyle w:val="NumberedList"/>
        <w:numPr>
          <w:ilvl w:val="0"/>
          <w:numId w:val="0"/>
        </w:numPr>
        <w:ind w:left="360"/>
      </w:pPr>
    </w:p>
    <w:p w14:paraId="52284DB4" w14:textId="2C1BA171" w:rsidR="00EE223F" w:rsidRDefault="00EE223F" w:rsidP="00EE223F">
      <w:pPr>
        <w:pStyle w:val="NumberedList"/>
        <w:numPr>
          <w:ilvl w:val="0"/>
          <w:numId w:val="29"/>
        </w:numPr>
      </w:pPr>
      <w:r>
        <w:t>Innovative products can add to the value of Gillette because it creates brand loyalty. Long</w:t>
      </w:r>
      <w:r w:rsidR="006E7534">
        <w:t>-</w:t>
      </w:r>
      <w:r>
        <w:t>term consumers who keep buying Gillette’s products add to the value of the business.</w:t>
      </w:r>
    </w:p>
    <w:p w14:paraId="0FC981C6" w14:textId="77777777" w:rsidR="00EE223F" w:rsidRDefault="00EE223F" w:rsidP="00EE223F">
      <w:pPr>
        <w:pStyle w:val="NumberedList"/>
        <w:numPr>
          <w:ilvl w:val="0"/>
          <w:numId w:val="0"/>
        </w:numPr>
      </w:pPr>
    </w:p>
    <w:p w14:paraId="6F39E04F" w14:textId="22FFC1E8" w:rsidR="00EE223F" w:rsidRDefault="006E7534" w:rsidP="00EE223F">
      <w:pPr>
        <w:pStyle w:val="NumberedList"/>
        <w:numPr>
          <w:ilvl w:val="0"/>
          <w:numId w:val="29"/>
        </w:numPr>
      </w:pPr>
      <w:r>
        <w:t>R</w:t>
      </w:r>
      <w:r w:rsidR="00EE223F">
        <w:t xml:space="preserve">easons why Gillette spends large amounts of money on R&amp;D might </w:t>
      </w:r>
      <w:r>
        <w:t>include</w:t>
      </w:r>
      <w:r w:rsidR="00EE223F">
        <w:t>:</w:t>
      </w:r>
    </w:p>
    <w:p w14:paraId="1A5F2273" w14:textId="1C68A35F" w:rsidR="00EE223F" w:rsidRDefault="006E7534" w:rsidP="00EE223F">
      <w:pPr>
        <w:pStyle w:val="BulletList"/>
      </w:pPr>
      <w:r>
        <w:t>To g</w:t>
      </w:r>
      <w:r w:rsidR="00EE223F">
        <w:t xml:space="preserve">ive </w:t>
      </w:r>
      <w:r>
        <w:t xml:space="preserve">it </w:t>
      </w:r>
      <w:r w:rsidR="00EE223F">
        <w:t>a competitive edge</w:t>
      </w:r>
    </w:p>
    <w:p w14:paraId="4EB9510C" w14:textId="20D493FD" w:rsidR="00EE223F" w:rsidRDefault="006E7534" w:rsidP="00EE223F">
      <w:pPr>
        <w:pStyle w:val="BulletList"/>
      </w:pPr>
      <w:r>
        <w:t>To a</w:t>
      </w:r>
      <w:r w:rsidR="00EE223F">
        <w:t>ttract new consumers</w:t>
      </w:r>
    </w:p>
    <w:p w14:paraId="366706D6" w14:textId="7DC6D6C2" w:rsidR="00EE223F" w:rsidRDefault="006E7534" w:rsidP="00EE223F">
      <w:pPr>
        <w:pStyle w:val="BulletList"/>
      </w:pPr>
      <w:r>
        <w:t>It al</w:t>
      </w:r>
      <w:r w:rsidR="00EE223F">
        <w:t xml:space="preserve">lows </w:t>
      </w:r>
      <w:r>
        <w:t xml:space="preserve">Gillette </w:t>
      </w:r>
      <w:r w:rsidR="00EE223F">
        <w:t xml:space="preserve">to produce </w:t>
      </w:r>
      <w:r>
        <w:t xml:space="preserve">its </w:t>
      </w:r>
      <w:r w:rsidR="00EE223F">
        <w:t>products more cheaply.</w:t>
      </w:r>
    </w:p>
    <w:p w14:paraId="297E128A" w14:textId="77777777" w:rsidR="00EE223F" w:rsidRDefault="00EE223F" w:rsidP="00EE223F"/>
    <w:p w14:paraId="649A06F5" w14:textId="77777777" w:rsidR="00EE223F" w:rsidRPr="0030420B" w:rsidRDefault="00EE223F" w:rsidP="00EE223F">
      <w:pPr>
        <w:rPr>
          <w:b/>
          <w:sz w:val="28"/>
          <w:szCs w:val="28"/>
        </w:rPr>
      </w:pPr>
      <w:r w:rsidRPr="0030420B">
        <w:rPr>
          <w:b/>
          <w:sz w:val="28"/>
          <w:szCs w:val="28"/>
        </w:rPr>
        <w:t>Exam practice question</w:t>
      </w:r>
    </w:p>
    <w:p w14:paraId="0409C225" w14:textId="0D23DCD9" w:rsidR="00EE223F" w:rsidRDefault="004A5C90" w:rsidP="00EE223F">
      <w:pPr>
        <w:pStyle w:val="NumberedList"/>
        <w:numPr>
          <w:ilvl w:val="0"/>
          <w:numId w:val="30"/>
        </w:numPr>
      </w:pPr>
      <w:r>
        <w:t>‘</w:t>
      </w:r>
      <w:r w:rsidR="00EE223F">
        <w:t>Innovation</w:t>
      </w:r>
      <w:r>
        <w:t>’</w:t>
      </w:r>
      <w:r w:rsidR="00EE223F">
        <w:t xml:space="preserve"> is the practical application of new inventions into marketable products.</w:t>
      </w:r>
    </w:p>
    <w:p w14:paraId="1B1811E7" w14:textId="77777777" w:rsidR="00EE223F" w:rsidRDefault="00EE223F" w:rsidP="00EE223F">
      <w:pPr>
        <w:pStyle w:val="NumberedList"/>
        <w:numPr>
          <w:ilvl w:val="0"/>
          <w:numId w:val="0"/>
        </w:numPr>
        <w:ind w:left="360"/>
      </w:pPr>
    </w:p>
    <w:p w14:paraId="0569B074" w14:textId="0E8C286D" w:rsidR="00EE223F" w:rsidRDefault="00EE223F" w:rsidP="00EE223F">
      <w:pPr>
        <w:pStyle w:val="NumberedList"/>
        <w:numPr>
          <w:ilvl w:val="0"/>
          <w:numId w:val="30"/>
        </w:numPr>
      </w:pPr>
      <w:r>
        <w:t>Adaptive creativity is minor incremental or adaptive improvements to a product. Innovative creativity means developing a product that transforms what is available to</w:t>
      </w:r>
      <w:r w:rsidR="00C73F2E">
        <w:t xml:space="preserve"> the</w:t>
      </w:r>
      <w:r>
        <w:t xml:space="preserve"> consumer.</w:t>
      </w:r>
    </w:p>
    <w:p w14:paraId="3EC9E311" w14:textId="77777777" w:rsidR="00EE223F" w:rsidRDefault="00EE223F" w:rsidP="00EE223F">
      <w:pPr>
        <w:pStyle w:val="NumberedList"/>
        <w:numPr>
          <w:ilvl w:val="0"/>
          <w:numId w:val="0"/>
        </w:numPr>
      </w:pPr>
    </w:p>
    <w:p w14:paraId="42A30FA8" w14:textId="43893DDC" w:rsidR="00EE223F" w:rsidRDefault="004A5C90" w:rsidP="00EE223F">
      <w:pPr>
        <w:pStyle w:val="NumberedList"/>
        <w:numPr>
          <w:ilvl w:val="0"/>
          <w:numId w:val="30"/>
        </w:numPr>
      </w:pPr>
      <w:r>
        <w:t>F</w:t>
      </w:r>
      <w:r w:rsidR="00EE223F">
        <w:t>actors that might have affected the R&amp;D strategies used by Amazon and Volkswagen</w:t>
      </w:r>
      <w:r>
        <w:t xml:space="preserve"> include</w:t>
      </w:r>
      <w:r w:rsidR="00EE223F">
        <w:t>:</w:t>
      </w:r>
    </w:p>
    <w:p w14:paraId="049C7EBF" w14:textId="77777777" w:rsidR="00EE223F" w:rsidRDefault="00EE223F" w:rsidP="00EE223F">
      <w:pPr>
        <w:pStyle w:val="BulletList"/>
      </w:pPr>
      <w:r>
        <w:t>Innovation by competing firms</w:t>
      </w:r>
    </w:p>
    <w:p w14:paraId="02B70948" w14:textId="77777777" w:rsidR="00EE223F" w:rsidRDefault="00EE223F" w:rsidP="00EE223F">
      <w:pPr>
        <w:pStyle w:val="BulletList"/>
      </w:pPr>
      <w:r>
        <w:t>Advances in technology</w:t>
      </w:r>
    </w:p>
    <w:p w14:paraId="42EBC2DB" w14:textId="79A3FB4B" w:rsidR="00EE223F" w:rsidRDefault="00EE223F" w:rsidP="00EE223F">
      <w:pPr>
        <w:pStyle w:val="BulletList"/>
      </w:pPr>
      <w:r>
        <w:t>Finance available to them.</w:t>
      </w:r>
    </w:p>
    <w:p w14:paraId="3C0A7E81" w14:textId="77777777" w:rsidR="00EE223F" w:rsidRDefault="00EE223F" w:rsidP="00EE223F">
      <w:pPr>
        <w:pStyle w:val="BulletList"/>
        <w:numPr>
          <w:ilvl w:val="0"/>
          <w:numId w:val="0"/>
        </w:numPr>
        <w:ind w:left="851"/>
      </w:pPr>
    </w:p>
    <w:p w14:paraId="699F3223" w14:textId="375D0DC7" w:rsidR="00EE223F" w:rsidRDefault="00EE223F" w:rsidP="00EE223F">
      <w:pPr>
        <w:pStyle w:val="NumberedList"/>
      </w:pPr>
      <w:r>
        <w:t>Advantages to Amazon and Volkswagen of spending large amounts of money on R&amp;D</w:t>
      </w:r>
      <w:r w:rsidR="004A5C90">
        <w:t xml:space="preserve"> include</w:t>
      </w:r>
      <w:r>
        <w:t>:</w:t>
      </w:r>
    </w:p>
    <w:p w14:paraId="1B534CBF" w14:textId="0AF36D86" w:rsidR="00EE223F" w:rsidRDefault="00EE223F" w:rsidP="00EE223F">
      <w:pPr>
        <w:pStyle w:val="BulletList"/>
      </w:pPr>
      <w:r>
        <w:t>Keeps them ahead of</w:t>
      </w:r>
      <w:r w:rsidR="00DB1746">
        <w:t>,</w:t>
      </w:r>
      <w:r>
        <w:t xml:space="preserve"> or up with</w:t>
      </w:r>
      <w:r w:rsidR="00DB1746">
        <w:t>,</w:t>
      </w:r>
      <w:r>
        <w:t xml:space="preserve"> the competition</w:t>
      </w:r>
    </w:p>
    <w:p w14:paraId="65B401AB" w14:textId="77777777" w:rsidR="00EE223F" w:rsidRDefault="00EE223F" w:rsidP="00EE223F">
      <w:pPr>
        <w:pStyle w:val="BulletList"/>
      </w:pPr>
      <w:r>
        <w:t>Develops new products to attract consumers</w:t>
      </w:r>
    </w:p>
    <w:p w14:paraId="45B0E57F" w14:textId="031706C1" w:rsidR="00EE223F" w:rsidRDefault="00EE223F" w:rsidP="00EE223F">
      <w:pPr>
        <w:pStyle w:val="BulletList"/>
      </w:pPr>
      <w:r>
        <w:t xml:space="preserve">Reduces unit costs </w:t>
      </w:r>
      <w:r w:rsidR="004A5C90">
        <w:t xml:space="preserve">if </w:t>
      </w:r>
      <w:r>
        <w:t>it increases productivity</w:t>
      </w:r>
      <w:bookmarkStart w:id="0" w:name="_GoBack"/>
      <w:bookmarkEnd w:id="0"/>
    </w:p>
    <w:p w14:paraId="2E6113F4" w14:textId="1B18CA29" w:rsidR="00EE223F" w:rsidRDefault="00EE223F" w:rsidP="00EE223F">
      <w:pPr>
        <w:pStyle w:val="BulletList"/>
      </w:pPr>
      <w:r>
        <w:t>Allows them to diversify into new markets</w:t>
      </w:r>
      <w:r w:rsidR="004A5C90">
        <w:t>.</w:t>
      </w:r>
    </w:p>
    <w:p w14:paraId="5D4730CF" w14:textId="77777777" w:rsidR="00EE223F" w:rsidRDefault="00EE223F" w:rsidP="00EE223F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0F2865BF" w14:textId="0C80957E" w:rsidR="00EE223F" w:rsidRDefault="004A5C90" w:rsidP="00EE223F">
      <w:pPr>
        <w:pStyle w:val="BulletList"/>
      </w:pPr>
      <w:r>
        <w:t>C</w:t>
      </w:r>
      <w:r w:rsidR="00EE223F">
        <w:t>ost of funds used</w:t>
      </w:r>
    </w:p>
    <w:p w14:paraId="1BD3FD1F" w14:textId="77777777" w:rsidR="00EE223F" w:rsidRDefault="00EE223F" w:rsidP="00EE223F">
      <w:pPr>
        <w:pStyle w:val="BulletList"/>
      </w:pPr>
      <w:r>
        <w:t>Some R&amp;D fails</w:t>
      </w:r>
    </w:p>
    <w:p w14:paraId="2EA25299" w14:textId="77777777" w:rsidR="00EE223F" w:rsidRDefault="00EE223F" w:rsidP="00EE223F">
      <w:pPr>
        <w:pStyle w:val="BulletList"/>
      </w:pPr>
      <w:r>
        <w:t>Profits from R&amp;D takes a long time to generate</w:t>
      </w:r>
    </w:p>
    <w:p w14:paraId="2447843C" w14:textId="3BF3B0DB" w:rsidR="00EE223F" w:rsidRDefault="00EE223F" w:rsidP="00EE223F">
      <w:pPr>
        <w:pStyle w:val="BulletList"/>
      </w:pPr>
      <w:r>
        <w:t>Investors interested in short</w:t>
      </w:r>
      <w:r w:rsidR="004A5C90">
        <w:t>-</w:t>
      </w:r>
      <w:r>
        <w:t>term returns.</w:t>
      </w:r>
    </w:p>
    <w:p w14:paraId="66A8C4AA" w14:textId="77777777" w:rsidR="00EE223F" w:rsidRDefault="00EE223F" w:rsidP="00EE223F">
      <w:pPr>
        <w:rPr>
          <w:b/>
          <w:sz w:val="28"/>
          <w:szCs w:val="28"/>
        </w:rPr>
      </w:pPr>
    </w:p>
    <w:p w14:paraId="7B82C8C9" w14:textId="77777777" w:rsidR="004A5C90" w:rsidRDefault="004A5C9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35DD289" w14:textId="77777777" w:rsidR="004A5C90" w:rsidRDefault="004A5C90" w:rsidP="00EE223F">
      <w:pPr>
        <w:rPr>
          <w:b/>
          <w:sz w:val="28"/>
          <w:szCs w:val="28"/>
        </w:rPr>
      </w:pPr>
    </w:p>
    <w:p w14:paraId="738DA9E9" w14:textId="0ED4903D" w:rsidR="00EE223F" w:rsidRPr="00D82AB9" w:rsidRDefault="00EE223F" w:rsidP="00EE223F">
      <w:pPr>
        <w:rPr>
          <w:b/>
          <w:sz w:val="28"/>
          <w:szCs w:val="28"/>
        </w:rPr>
      </w:pPr>
      <w:r w:rsidRPr="00D82AB9">
        <w:rPr>
          <w:b/>
          <w:sz w:val="28"/>
          <w:szCs w:val="28"/>
        </w:rPr>
        <w:t xml:space="preserve">Key </w:t>
      </w:r>
      <w:r w:rsidR="004A5C90">
        <w:rPr>
          <w:b/>
          <w:sz w:val="28"/>
          <w:szCs w:val="28"/>
        </w:rPr>
        <w:t>c</w:t>
      </w:r>
      <w:r w:rsidRPr="00D82AB9">
        <w:rPr>
          <w:b/>
          <w:sz w:val="28"/>
          <w:szCs w:val="28"/>
        </w:rPr>
        <w:t>oncept question</w:t>
      </w:r>
    </w:p>
    <w:p w14:paraId="1CBC4F06" w14:textId="77777777" w:rsidR="00EE223F" w:rsidRDefault="00EE223F" w:rsidP="00EE223F">
      <w:pPr>
        <w:pStyle w:val="Maintext"/>
      </w:pPr>
      <w:r>
        <w:t>How business strategy affects R&amp;D:</w:t>
      </w:r>
    </w:p>
    <w:p w14:paraId="7F306AEC" w14:textId="77777777" w:rsidR="00EE223F" w:rsidRDefault="00EE223F" w:rsidP="00EE223F">
      <w:pPr>
        <w:pStyle w:val="BulletList"/>
      </w:pPr>
      <w:r>
        <w:t>Importance of innovation in strategy in terms of developing new products and production systems</w:t>
      </w:r>
    </w:p>
    <w:p w14:paraId="7F82E674" w14:textId="77777777" w:rsidR="00EE223F" w:rsidRDefault="00EE223F" w:rsidP="00EE223F">
      <w:pPr>
        <w:pStyle w:val="BulletList"/>
      </w:pPr>
      <w:r>
        <w:t>Dynamic nature of the market means firms need to innovate to keep up with changing consumer demand</w:t>
      </w:r>
    </w:p>
    <w:p w14:paraId="5BCFE0C2" w14:textId="77777777" w:rsidR="00EE223F" w:rsidRDefault="00EE223F" w:rsidP="00EE223F">
      <w:pPr>
        <w:pStyle w:val="BulletList"/>
      </w:pPr>
      <w:r>
        <w:t>R&amp;D by competing firms makes a business innovate to keep up and maintain market share</w:t>
      </w:r>
    </w:p>
    <w:p w14:paraId="50EE4C9D" w14:textId="77777777" w:rsidR="00EE223F" w:rsidRDefault="00EE223F" w:rsidP="00EE223F">
      <w:pPr>
        <w:pStyle w:val="BulletList"/>
      </w:pPr>
      <w:r>
        <w:t>Increasing importance of technology in the market means firms have to innovate because products and production systems change so quickly</w:t>
      </w:r>
    </w:p>
    <w:p w14:paraId="60FE1094" w14:textId="62A042DC" w:rsidR="00EE223F" w:rsidRDefault="00EE223F" w:rsidP="00EE223F">
      <w:pPr>
        <w:pStyle w:val="BulletList"/>
      </w:pPr>
      <w:r>
        <w:t>How quickly management wants to see profits from innovation. Some innovation has a long payback time</w:t>
      </w:r>
      <w:r w:rsidR="004A5C90">
        <w:t>.</w:t>
      </w:r>
    </w:p>
    <w:p w14:paraId="64E1ED44" w14:textId="0BAE1D00" w:rsidR="00935B56" w:rsidRDefault="00EE223F" w:rsidP="00EE223F">
      <w:pPr>
        <w:pStyle w:val="BulletList"/>
      </w:pPr>
      <w:r>
        <w:t xml:space="preserve">Importance of change in strategy. The culture of some firms is to constantly strive </w:t>
      </w:r>
      <w:r w:rsidR="004A5C90">
        <w:t xml:space="preserve">through </w:t>
      </w:r>
      <w:r>
        <w:t>change</w:t>
      </w:r>
      <w:r w:rsidR="004A5C90">
        <w:t>,</w:t>
      </w:r>
      <w:r>
        <w:t xml:space="preserve"> while other</w:t>
      </w:r>
      <w:r w:rsidR="004A5C90">
        <w:t>s</w:t>
      </w:r>
      <w:r>
        <w:t xml:space="preserve"> change little.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7AE4F0" w14:textId="77777777" w:rsidR="00104D92" w:rsidRDefault="00104D92" w:rsidP="006B3399">
      <w:pPr>
        <w:spacing w:after="0" w:line="240" w:lineRule="auto"/>
      </w:pPr>
      <w:r>
        <w:separator/>
      </w:r>
    </w:p>
  </w:endnote>
  <w:endnote w:type="continuationSeparator" w:id="0">
    <w:p w14:paraId="435B7B4C" w14:textId="77777777" w:rsidR="00104D92" w:rsidRDefault="00104D92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5D12FB" w:rsidRPr="00B65765" w:rsidRDefault="005D12FB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 w:rsidR="00B65765"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 w:rsidR="00B65765"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F60C45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F60C45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4E3F46" w14:textId="77777777" w:rsidR="00104D92" w:rsidRDefault="00104D92" w:rsidP="006B3399">
      <w:pPr>
        <w:spacing w:after="0" w:line="240" w:lineRule="auto"/>
      </w:pPr>
      <w:r>
        <w:separator/>
      </w:r>
    </w:p>
  </w:footnote>
  <w:footnote w:type="continuationSeparator" w:id="0">
    <w:p w14:paraId="0B3491D1" w14:textId="77777777" w:rsidR="00104D92" w:rsidRDefault="00104D92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5D12FB" w:rsidRDefault="005D12FB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210172"/>
    <w:multiLevelType w:val="hybridMultilevel"/>
    <w:tmpl w:val="5B2ADE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BA22D2"/>
    <w:multiLevelType w:val="hybridMultilevel"/>
    <w:tmpl w:val="3B7A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987562"/>
    <w:multiLevelType w:val="hybridMultilevel"/>
    <w:tmpl w:val="EDD82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FF6931"/>
    <w:multiLevelType w:val="hybridMultilevel"/>
    <w:tmpl w:val="B41AB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890607"/>
    <w:multiLevelType w:val="hybridMultilevel"/>
    <w:tmpl w:val="C2A01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9E1B24"/>
    <w:multiLevelType w:val="hybridMultilevel"/>
    <w:tmpl w:val="B134A9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BF7BB0"/>
    <w:multiLevelType w:val="hybridMultilevel"/>
    <w:tmpl w:val="088E8132"/>
    <w:lvl w:ilvl="0" w:tplc="F482DD8E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5"/>
  </w:num>
  <w:num w:numId="4">
    <w:abstractNumId w:val="3"/>
  </w:num>
  <w:num w:numId="5">
    <w:abstractNumId w:val="0"/>
  </w:num>
  <w:num w:numId="6">
    <w:abstractNumId w:val="19"/>
  </w:num>
  <w:num w:numId="7">
    <w:abstractNumId w:val="11"/>
  </w:num>
  <w:num w:numId="8">
    <w:abstractNumId w:val="14"/>
  </w:num>
  <w:num w:numId="9">
    <w:abstractNumId w:val="17"/>
  </w:num>
  <w:num w:numId="10">
    <w:abstractNumId w:val="18"/>
  </w:num>
  <w:num w:numId="11">
    <w:abstractNumId w:val="21"/>
  </w:num>
  <w:num w:numId="12">
    <w:abstractNumId w:val="9"/>
  </w:num>
  <w:num w:numId="13">
    <w:abstractNumId w:val="1"/>
  </w:num>
  <w:num w:numId="14">
    <w:abstractNumId w:val="5"/>
  </w:num>
  <w:num w:numId="15">
    <w:abstractNumId w:val="7"/>
  </w:num>
  <w:num w:numId="16">
    <w:abstractNumId w:val="2"/>
  </w:num>
  <w:num w:numId="17">
    <w:abstractNumId w:val="20"/>
    <w:lvlOverride w:ilvl="0">
      <w:startOverride w:val="1"/>
    </w:lvlOverride>
  </w:num>
  <w:num w:numId="18">
    <w:abstractNumId w:val="20"/>
    <w:lvlOverride w:ilvl="0">
      <w:startOverride w:val="1"/>
    </w:lvlOverride>
  </w:num>
  <w:num w:numId="19">
    <w:abstractNumId w:val="20"/>
    <w:lvlOverride w:ilvl="0">
      <w:startOverride w:val="1"/>
    </w:lvlOverride>
  </w:num>
  <w:num w:numId="20">
    <w:abstractNumId w:val="20"/>
    <w:lvlOverride w:ilvl="0">
      <w:startOverride w:val="1"/>
    </w:lvlOverride>
  </w:num>
  <w:num w:numId="21">
    <w:abstractNumId w:val="8"/>
  </w:num>
  <w:num w:numId="22">
    <w:abstractNumId w:val="12"/>
  </w:num>
  <w:num w:numId="23">
    <w:abstractNumId w:val="13"/>
  </w:num>
  <w:num w:numId="24">
    <w:abstractNumId w:val="10"/>
  </w:num>
  <w:num w:numId="25">
    <w:abstractNumId w:val="16"/>
  </w:num>
  <w:num w:numId="26">
    <w:abstractNumId w:val="4"/>
  </w:num>
  <w:num w:numId="27">
    <w:abstractNumId w:val="20"/>
    <w:lvlOverride w:ilvl="0">
      <w:startOverride w:val="1"/>
    </w:lvlOverride>
  </w:num>
  <w:num w:numId="28">
    <w:abstractNumId w:val="20"/>
    <w:lvlOverride w:ilvl="0">
      <w:startOverride w:val="1"/>
    </w:lvlOverride>
  </w:num>
  <w:num w:numId="29">
    <w:abstractNumId w:val="20"/>
    <w:lvlOverride w:ilvl="0">
      <w:startOverride w:val="1"/>
    </w:lvlOverride>
  </w:num>
  <w:num w:numId="30">
    <w:abstractNumId w:val="20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04D92"/>
    <w:rsid w:val="0013238B"/>
    <w:rsid w:val="00132A30"/>
    <w:rsid w:val="00161EA3"/>
    <w:rsid w:val="001D3F77"/>
    <w:rsid w:val="00282CEC"/>
    <w:rsid w:val="002A2E7D"/>
    <w:rsid w:val="002F6683"/>
    <w:rsid w:val="0039290B"/>
    <w:rsid w:val="003B2CA8"/>
    <w:rsid w:val="00460844"/>
    <w:rsid w:val="004A5C90"/>
    <w:rsid w:val="004E4348"/>
    <w:rsid w:val="00502C4D"/>
    <w:rsid w:val="005A22AC"/>
    <w:rsid w:val="005B5A29"/>
    <w:rsid w:val="005B7BF2"/>
    <w:rsid w:val="005D12FB"/>
    <w:rsid w:val="006B3399"/>
    <w:rsid w:val="006E7534"/>
    <w:rsid w:val="00713650"/>
    <w:rsid w:val="007659C7"/>
    <w:rsid w:val="007B1557"/>
    <w:rsid w:val="008029DB"/>
    <w:rsid w:val="0082423E"/>
    <w:rsid w:val="00882021"/>
    <w:rsid w:val="0091798F"/>
    <w:rsid w:val="00935B56"/>
    <w:rsid w:val="009656B9"/>
    <w:rsid w:val="00994316"/>
    <w:rsid w:val="009C16AE"/>
    <w:rsid w:val="00A0490E"/>
    <w:rsid w:val="00AA3F5E"/>
    <w:rsid w:val="00AF3555"/>
    <w:rsid w:val="00B24873"/>
    <w:rsid w:val="00B65765"/>
    <w:rsid w:val="00BA06E4"/>
    <w:rsid w:val="00BC5657"/>
    <w:rsid w:val="00C14D0A"/>
    <w:rsid w:val="00C306CA"/>
    <w:rsid w:val="00C73F2E"/>
    <w:rsid w:val="00C94AFD"/>
    <w:rsid w:val="00CA5240"/>
    <w:rsid w:val="00CB0795"/>
    <w:rsid w:val="00CC602F"/>
    <w:rsid w:val="00D12685"/>
    <w:rsid w:val="00D340FC"/>
    <w:rsid w:val="00DB1746"/>
    <w:rsid w:val="00E05F65"/>
    <w:rsid w:val="00E85FEA"/>
    <w:rsid w:val="00E872A8"/>
    <w:rsid w:val="00EE223F"/>
    <w:rsid w:val="00EE2506"/>
    <w:rsid w:val="00EF18A9"/>
    <w:rsid w:val="00F131DD"/>
    <w:rsid w:val="00F44AF8"/>
    <w:rsid w:val="00F51418"/>
    <w:rsid w:val="00F5186C"/>
    <w:rsid w:val="00F60C45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306C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306C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FEA0D7-81A4-4E9D-B289-B05188317229}"/>
</file>

<file path=customXml/itemProps2.xml><?xml version="1.0" encoding="utf-8"?>
<ds:datastoreItem xmlns:ds="http://schemas.openxmlformats.org/officeDocument/2006/customXml" ds:itemID="{A14090B5-E9A9-4AB7-8335-533E1DDB9AFF}"/>
</file>

<file path=customXml/itemProps3.xml><?xml version="1.0" encoding="utf-8"?>
<ds:datastoreItem xmlns:ds="http://schemas.openxmlformats.org/officeDocument/2006/customXml" ds:itemID="{FC683D77-96F4-4EFA-AAA6-12EBEE5210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Sarah Ross-Jones</cp:lastModifiedBy>
  <cp:revision>9</cp:revision>
  <dcterms:created xsi:type="dcterms:W3CDTF">2015-09-07T09:19:00Z</dcterms:created>
  <dcterms:modified xsi:type="dcterms:W3CDTF">2015-09-29T12:09:00Z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